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6F" w:rsidRDefault="003E726F" w:rsidP="003E726F">
      <w:pPr>
        <w:jc w:val="center"/>
        <w:rPr>
          <w:b/>
        </w:rPr>
      </w:pPr>
      <w:r w:rsidRPr="002F033E">
        <w:rPr>
          <w:b/>
        </w:rPr>
        <w:t>Science Project Rubric</w:t>
      </w:r>
    </w:p>
    <w:p w:rsidR="003E726F" w:rsidRPr="00FF0A63" w:rsidRDefault="003E726F" w:rsidP="003E726F">
      <w:r w:rsidRPr="00FF0A63">
        <w:t>Presentation Title: _____________________________________________________</w:t>
      </w:r>
    </w:p>
    <w:p w:rsidR="003E726F" w:rsidRPr="00872C5A" w:rsidRDefault="003E726F" w:rsidP="003E726F">
      <w:r w:rsidRPr="00872C5A">
        <w:t>Original Presentation Date __________</w:t>
      </w:r>
      <w:r w:rsidRPr="00872C5A">
        <w:tab/>
      </w:r>
      <w:r>
        <w:tab/>
      </w:r>
      <w:r w:rsidRPr="00872C5A">
        <w:t>Actual Presentation Date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056"/>
        <w:gridCol w:w="5328"/>
      </w:tblGrid>
      <w:tr w:rsidR="003E726F" w:rsidTr="00FD6D9C">
        <w:tc>
          <w:tcPr>
            <w:tcW w:w="3192" w:type="dxa"/>
          </w:tcPr>
          <w:p w:rsidR="003E726F" w:rsidRDefault="003E726F" w:rsidP="00FD6D9C">
            <w:r>
              <w:t>Area</w:t>
            </w:r>
          </w:p>
        </w:tc>
        <w:tc>
          <w:tcPr>
            <w:tcW w:w="1056" w:type="dxa"/>
          </w:tcPr>
          <w:p w:rsidR="003E726F" w:rsidRDefault="003E726F" w:rsidP="00FD6D9C">
            <w:r>
              <w:t>Score</w:t>
            </w:r>
          </w:p>
        </w:tc>
        <w:tc>
          <w:tcPr>
            <w:tcW w:w="5328" w:type="dxa"/>
          </w:tcPr>
          <w:p w:rsidR="003E726F" w:rsidRDefault="003E726F" w:rsidP="00FD6D9C">
            <w:r>
              <w:t>Comments</w:t>
            </w:r>
          </w:p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What area of science is your topic from? (5)</w:t>
            </w:r>
          </w:p>
          <w:p w:rsidR="003E726F" w:rsidRPr="00741B3F" w:rsidRDefault="003E726F" w:rsidP="00FD6D9C">
            <w:pPr>
              <w:rPr>
                <w:i/>
              </w:rPr>
            </w:pPr>
            <w:r w:rsidRPr="00741B3F">
              <w:rPr>
                <w:i/>
              </w:rPr>
              <w:t>Mendel’</w:t>
            </w:r>
            <w:r>
              <w:rPr>
                <w:i/>
              </w:rPr>
              <w:t>s work = b</w:t>
            </w:r>
            <w:r w:rsidRPr="00741B3F">
              <w:rPr>
                <w:i/>
              </w:rPr>
              <w:t>iology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Explanation of topic, including (20)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Pr="00741B3F" w:rsidRDefault="003E726F" w:rsidP="00FD6D9C">
            <w:r>
              <w:t>5-7 definitions (15)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How is your topic significant to humans? (10)</w:t>
            </w:r>
          </w:p>
          <w:p w:rsidR="003E726F" w:rsidRDefault="003E726F" w:rsidP="00FD6D9C">
            <w:r w:rsidRPr="00741B3F">
              <w:rPr>
                <w:i/>
              </w:rPr>
              <w:t>Mendel’s work = genetics, disorders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Explain the history of your topic, how was it discovered? (10)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List two interesting facts about your topic (10)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List two questions you still have about your topic (10)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List at least four references, must be APA format (10)</w:t>
            </w:r>
          </w:p>
          <w:p w:rsidR="003E726F" w:rsidRDefault="003E726F" w:rsidP="00FD6D9C">
            <w:pPr>
              <w:rPr>
                <w:i/>
              </w:rPr>
            </w:pPr>
            <w:r w:rsidRPr="002C2E81">
              <w:rPr>
                <w:i/>
              </w:rPr>
              <w:t>See APA format sheet</w:t>
            </w:r>
          </w:p>
          <w:p w:rsidR="003E726F" w:rsidRPr="002C059E" w:rsidRDefault="003E726F" w:rsidP="00FD6D9C">
            <w:r>
              <w:t>THIS IS NOT OPTIONAL!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Presentation is</w:t>
            </w:r>
          </w:p>
          <w:p w:rsidR="003E726F" w:rsidRDefault="003E726F" w:rsidP="003E726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Professional</w:t>
            </w:r>
          </w:p>
          <w:p w:rsidR="003E726F" w:rsidRDefault="003E726F" w:rsidP="003E726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Free of spelling/grammatical errors</w:t>
            </w:r>
          </w:p>
          <w:p w:rsidR="003E726F" w:rsidRDefault="003E726F" w:rsidP="003E726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Pictures/transitions are appropriate</w:t>
            </w:r>
          </w:p>
          <w:p w:rsidR="003E726F" w:rsidRDefault="003E726F" w:rsidP="00FD6D9C">
            <w:r>
              <w:t xml:space="preserve">(10) </w:t>
            </w:r>
            <w:r w:rsidRPr="002C2E81">
              <w:rPr>
                <w:i/>
              </w:rPr>
              <w:t>See Rules of Thumb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pPr>
              <w:jc w:val="right"/>
            </w:pPr>
            <w:r>
              <w:t>Total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bottom"/>
          </w:tcPr>
          <w:p w:rsidR="003E726F" w:rsidRDefault="003E726F" w:rsidP="00FD6D9C">
            <w:pPr>
              <w:jc w:val="right"/>
            </w:pPr>
          </w:p>
          <w:p w:rsidR="003E726F" w:rsidRDefault="003E726F" w:rsidP="00FD6D9C">
            <w:pPr>
              <w:jc w:val="right"/>
            </w:pPr>
            <w:r>
              <w:t xml:space="preserve">  </w:t>
            </w:r>
          </w:p>
          <w:p w:rsidR="003E726F" w:rsidRDefault="003E726F" w:rsidP="00FD6D9C">
            <w:pPr>
              <w:jc w:val="right"/>
            </w:pPr>
            <w:r>
              <w:t>100</w:t>
            </w:r>
          </w:p>
        </w:tc>
        <w:tc>
          <w:tcPr>
            <w:tcW w:w="5328" w:type="dxa"/>
          </w:tcPr>
          <w:p w:rsidR="003E726F" w:rsidRDefault="003E726F" w:rsidP="00FD6D9C"/>
        </w:tc>
      </w:tr>
    </w:tbl>
    <w:p w:rsidR="003E726F" w:rsidRDefault="003E726F" w:rsidP="003E726F"/>
    <w:p w:rsidR="003E726F" w:rsidRDefault="003E726F" w:rsidP="003E726F"/>
    <w:p w:rsidR="003E726F" w:rsidRDefault="003E726F" w:rsidP="003E726F">
      <w:pPr>
        <w:jc w:val="center"/>
        <w:rPr>
          <w:b/>
        </w:rPr>
      </w:pPr>
      <w:r>
        <w:t>- 5% from grade for every day your presentation is late</w:t>
      </w:r>
      <w:r>
        <w:br w:type="page"/>
      </w:r>
      <w:r>
        <w:rPr>
          <w:b/>
        </w:rPr>
        <w:lastRenderedPageBreak/>
        <w:t>SOCIAL STUDIES</w:t>
      </w:r>
      <w:r w:rsidRPr="002F033E">
        <w:rPr>
          <w:b/>
        </w:rPr>
        <w:t xml:space="preserve"> Project Rubric</w:t>
      </w:r>
    </w:p>
    <w:p w:rsidR="003E726F" w:rsidRPr="00FF0A63" w:rsidRDefault="003E726F" w:rsidP="003E726F">
      <w:r w:rsidRPr="00FF0A63">
        <w:t>Presentation Title: _____________________________________________________</w:t>
      </w:r>
    </w:p>
    <w:p w:rsidR="003E726F" w:rsidRPr="00872C5A" w:rsidRDefault="003E726F" w:rsidP="003E726F">
      <w:r w:rsidRPr="00872C5A">
        <w:t>Original Presentation Date __________</w:t>
      </w:r>
      <w:r w:rsidRPr="00872C5A">
        <w:tab/>
      </w:r>
      <w:r>
        <w:tab/>
      </w:r>
      <w:r w:rsidRPr="00872C5A">
        <w:t>Actual Presentation Date 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056"/>
        <w:gridCol w:w="5328"/>
      </w:tblGrid>
      <w:tr w:rsidR="003E726F" w:rsidTr="00FD6D9C">
        <w:tc>
          <w:tcPr>
            <w:tcW w:w="3192" w:type="dxa"/>
          </w:tcPr>
          <w:p w:rsidR="003E726F" w:rsidRDefault="003E726F" w:rsidP="00FD6D9C">
            <w:r>
              <w:t>Area</w:t>
            </w:r>
          </w:p>
        </w:tc>
        <w:tc>
          <w:tcPr>
            <w:tcW w:w="1056" w:type="dxa"/>
          </w:tcPr>
          <w:p w:rsidR="003E726F" w:rsidRDefault="003E726F" w:rsidP="00FD6D9C">
            <w:r>
              <w:t>Score</w:t>
            </w:r>
          </w:p>
        </w:tc>
        <w:tc>
          <w:tcPr>
            <w:tcW w:w="5328" w:type="dxa"/>
          </w:tcPr>
          <w:p w:rsidR="003E726F" w:rsidRDefault="003E726F" w:rsidP="00FD6D9C">
            <w:r>
              <w:t>Comments</w:t>
            </w:r>
          </w:p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What area of history is your topic from? (5)</w:t>
            </w:r>
          </w:p>
          <w:p w:rsidR="003E726F" w:rsidRDefault="003E726F" w:rsidP="00FD6D9C">
            <w:r>
              <w:rPr>
                <w:i/>
              </w:rPr>
              <w:t>D-Day = World War II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What are the characteristics of your subject? (</w:t>
            </w:r>
            <w:proofErr w:type="gramStart"/>
            <w:r>
              <w:t>timeline</w:t>
            </w:r>
            <w:proofErr w:type="gramEnd"/>
            <w:r>
              <w:t>, persons involved, events, etc.) (20)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5-7 definitions (15)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How is your topic significant in history? (10)</w:t>
            </w:r>
          </w:p>
          <w:p w:rsidR="003E726F" w:rsidRPr="002C2E81" w:rsidRDefault="003E726F" w:rsidP="00FD6D9C">
            <w:pPr>
              <w:rPr>
                <w:i/>
              </w:rPr>
            </w:pPr>
            <w:r w:rsidRPr="002C2E81">
              <w:rPr>
                <w:i/>
              </w:rPr>
              <w:t>D-Day = Military strategies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What can humans learn from your topic? (10)</w:t>
            </w:r>
          </w:p>
          <w:p w:rsidR="003E726F" w:rsidRPr="002C2E81" w:rsidRDefault="003E726F" w:rsidP="00FD6D9C">
            <w:pPr>
              <w:rPr>
                <w:i/>
              </w:rPr>
            </w:pPr>
            <w:r w:rsidRPr="002C2E81">
              <w:rPr>
                <w:i/>
              </w:rPr>
              <w:t>D-Day = How to avoid future conflict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List two interesting facts about your topic (10)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List two questions you still have about your topic (10)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List at least four references, must be APA format (10)</w:t>
            </w:r>
          </w:p>
          <w:p w:rsidR="003E726F" w:rsidRDefault="003E726F" w:rsidP="00FD6D9C">
            <w:pPr>
              <w:rPr>
                <w:i/>
              </w:rPr>
            </w:pPr>
            <w:r w:rsidRPr="002C2E81">
              <w:rPr>
                <w:i/>
              </w:rPr>
              <w:t>See APA format sheet</w:t>
            </w:r>
          </w:p>
          <w:p w:rsidR="003E726F" w:rsidRPr="002C2E81" w:rsidRDefault="003E726F" w:rsidP="00FD6D9C">
            <w:pPr>
              <w:rPr>
                <w:i/>
              </w:rPr>
            </w:pPr>
            <w:r>
              <w:t>THIS IS NOT OPTIONAL!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r>
              <w:t>Presentation is</w:t>
            </w:r>
          </w:p>
          <w:p w:rsidR="003E726F" w:rsidRDefault="003E726F" w:rsidP="003E726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Professional</w:t>
            </w:r>
          </w:p>
          <w:p w:rsidR="003E726F" w:rsidRDefault="003E726F" w:rsidP="003E726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Free of spelling/grammatical errors</w:t>
            </w:r>
          </w:p>
          <w:p w:rsidR="003E726F" w:rsidRDefault="003E726F" w:rsidP="003E726F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Pictures/transitions are appropriate</w:t>
            </w:r>
          </w:p>
          <w:p w:rsidR="003E726F" w:rsidRDefault="003E726F" w:rsidP="00FD6D9C">
            <w:r>
              <w:t xml:space="preserve">(10) </w:t>
            </w:r>
            <w:r w:rsidRPr="002C2E81">
              <w:rPr>
                <w:i/>
              </w:rPr>
              <w:t>See Rules of Thumb</w:t>
            </w:r>
          </w:p>
        </w:tc>
        <w:tc>
          <w:tcPr>
            <w:tcW w:w="1056" w:type="dxa"/>
          </w:tcPr>
          <w:p w:rsidR="003E726F" w:rsidRDefault="003E726F" w:rsidP="00FD6D9C"/>
        </w:tc>
        <w:tc>
          <w:tcPr>
            <w:tcW w:w="5328" w:type="dxa"/>
          </w:tcPr>
          <w:p w:rsidR="003E726F" w:rsidRDefault="003E726F" w:rsidP="00FD6D9C"/>
        </w:tc>
      </w:tr>
      <w:tr w:rsidR="003E726F" w:rsidTr="00FD6D9C">
        <w:tc>
          <w:tcPr>
            <w:tcW w:w="3192" w:type="dxa"/>
          </w:tcPr>
          <w:p w:rsidR="003E726F" w:rsidRDefault="003E726F" w:rsidP="00FD6D9C">
            <w:pPr>
              <w:jc w:val="right"/>
            </w:pPr>
            <w:r>
              <w:t>Total</w:t>
            </w:r>
          </w:p>
        </w:tc>
        <w:tc>
          <w:tcPr>
            <w:tcW w:w="1056" w:type="dxa"/>
            <w:tcBorders>
              <w:tr2bl w:val="single" w:sz="4" w:space="0" w:color="auto"/>
            </w:tcBorders>
            <w:vAlign w:val="bottom"/>
          </w:tcPr>
          <w:p w:rsidR="003E726F" w:rsidRDefault="003E726F" w:rsidP="00FD6D9C">
            <w:pPr>
              <w:jc w:val="right"/>
            </w:pPr>
          </w:p>
          <w:p w:rsidR="003E726F" w:rsidRDefault="003E726F" w:rsidP="00FD6D9C">
            <w:pPr>
              <w:jc w:val="right"/>
            </w:pPr>
          </w:p>
          <w:p w:rsidR="003E726F" w:rsidRDefault="003E726F" w:rsidP="00FD6D9C">
            <w:pPr>
              <w:jc w:val="right"/>
            </w:pPr>
            <w:r>
              <w:t>100</w:t>
            </w:r>
          </w:p>
        </w:tc>
        <w:tc>
          <w:tcPr>
            <w:tcW w:w="5328" w:type="dxa"/>
          </w:tcPr>
          <w:p w:rsidR="003E726F" w:rsidRDefault="003E726F" w:rsidP="00FD6D9C"/>
        </w:tc>
      </w:tr>
    </w:tbl>
    <w:p w:rsidR="003E726F" w:rsidRDefault="003E726F" w:rsidP="003E726F"/>
    <w:p w:rsidR="003E726F" w:rsidRDefault="003E726F" w:rsidP="003E726F"/>
    <w:p w:rsidR="006C0856" w:rsidRDefault="003E726F" w:rsidP="003E726F">
      <w:r>
        <w:t>- 5% from grade for every day your presentation is late</w:t>
      </w:r>
      <w:bookmarkStart w:id="0" w:name="_GoBack"/>
      <w:bookmarkEnd w:id="0"/>
    </w:p>
    <w:sectPr w:rsidR="006C0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7C"/>
    <w:multiLevelType w:val="hybridMultilevel"/>
    <w:tmpl w:val="18C8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6F"/>
    <w:rsid w:val="0016751E"/>
    <w:rsid w:val="003E726F"/>
    <w:rsid w:val="009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6F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26F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26F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26F"/>
    <w:pPr>
      <w:spacing w:after="0" w:line="240" w:lineRule="auto"/>
    </w:pPr>
    <w:rPr>
      <w:rFonts w:ascii="Arial" w:hAnsi="Arial" w:cs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7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 Grisenti</dc:creator>
  <cp:lastModifiedBy>Levi Grisenti</cp:lastModifiedBy>
  <cp:revision>1</cp:revision>
  <dcterms:created xsi:type="dcterms:W3CDTF">2012-11-28T15:36:00Z</dcterms:created>
  <dcterms:modified xsi:type="dcterms:W3CDTF">2012-11-28T15:37:00Z</dcterms:modified>
</cp:coreProperties>
</file>